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5" w:rsidRDefault="00096775" w:rsidP="0009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096775" w:rsidRDefault="00096775" w:rsidP="0009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775" w:rsidRDefault="00096775" w:rsidP="00096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93089">
        <w:rPr>
          <w:rFonts w:ascii="Times New Roman" w:hAnsi="Times New Roman" w:cs="Times New Roman"/>
          <w:sz w:val="28"/>
          <w:szCs w:val="28"/>
        </w:rPr>
        <w:t>25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D5183">
        <w:rPr>
          <w:rFonts w:ascii="Times New Roman" w:hAnsi="Times New Roman" w:cs="Times New Roman"/>
          <w:sz w:val="28"/>
          <w:szCs w:val="28"/>
        </w:rPr>
        <w:t>2</w:t>
      </w:r>
      <w:r w:rsidR="004930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30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п. Краснофарфорный</w:t>
      </w:r>
    </w:p>
    <w:p w:rsidR="00493089" w:rsidRDefault="00493089" w:rsidP="004930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C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493089" w:rsidRPr="009D7FB7" w:rsidRDefault="00493089" w:rsidP="00493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D7FB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  <w:r w:rsidRPr="009D7FB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93089" w:rsidRDefault="00493089" w:rsidP="00493089">
      <w:pPr>
        <w:pStyle w:val="a3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 Цветкова</w:t>
      </w:r>
    </w:p>
    <w:p w:rsidR="00493089" w:rsidRPr="007F1DCD" w:rsidRDefault="00493089" w:rsidP="00493089">
      <w:pPr>
        <w:pStyle w:val="a3"/>
      </w:pPr>
      <w:r>
        <w:t xml:space="preserve">       </w:t>
      </w:r>
    </w:p>
    <w:p w:rsidR="00493089" w:rsidRDefault="00493089" w:rsidP="00493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Ермоленко А.Д., Брак И.Ю.,</w:t>
      </w:r>
    </w:p>
    <w:p w:rsidR="00493089" w:rsidRDefault="00493089" w:rsidP="0049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Карпова М.В.</w:t>
      </w:r>
      <w:r w:rsidRPr="007F1D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Стремилова З.Н.</w:t>
      </w:r>
      <w:r w:rsidRPr="007F1D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3089" w:rsidRPr="007F1DCD" w:rsidRDefault="00493089" w:rsidP="0049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Успенский А.М.</w:t>
      </w:r>
    </w:p>
    <w:p w:rsidR="00096775" w:rsidRDefault="00096775" w:rsidP="00096775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337C9" w:rsidRPr="00E177C2" w:rsidRDefault="008337C9" w:rsidP="008337C9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77C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выборах председателя и заместителя председателя Общественного совета Администрации Грузинского сельского поселения.</w:t>
      </w:r>
    </w:p>
    <w:p w:rsidR="008337C9" w:rsidRDefault="008337C9" w:rsidP="008337C9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77C2">
        <w:rPr>
          <w:rFonts w:ascii="Times New Roman" w:hAnsi="Times New Roman" w:cs="Times New Roman"/>
          <w:sz w:val="28"/>
          <w:szCs w:val="28"/>
          <w:vertAlign w:val="superscript"/>
        </w:rPr>
        <w:t>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</w:t>
      </w:r>
      <w:r w:rsidRPr="00E177C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</w:t>
      </w:r>
    </w:p>
    <w:p w:rsidR="008337C9" w:rsidRDefault="008337C9" w:rsidP="008337C9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93089">
        <w:rPr>
          <w:rFonts w:ascii="Times New Roman" w:hAnsi="Times New Roman" w:cs="Times New Roman"/>
          <w:sz w:val="28"/>
          <w:szCs w:val="28"/>
        </w:rPr>
        <w:t>С.Б. Цветкова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3089">
        <w:rPr>
          <w:rFonts w:ascii="Times New Roman" w:hAnsi="Times New Roman" w:cs="Times New Roman"/>
          <w:sz w:val="28"/>
          <w:szCs w:val="28"/>
        </w:rPr>
        <w:t>З.Н.</w:t>
      </w:r>
      <w:r>
        <w:rPr>
          <w:rFonts w:ascii="Times New Roman" w:hAnsi="Times New Roman" w:cs="Times New Roman"/>
          <w:sz w:val="28"/>
          <w:szCs w:val="28"/>
        </w:rPr>
        <w:t xml:space="preserve">Стремилова, </w:t>
      </w:r>
      <w:r w:rsidR="00493089">
        <w:rPr>
          <w:rFonts w:ascii="Times New Roman" w:hAnsi="Times New Roman" w:cs="Times New Roman"/>
          <w:sz w:val="28"/>
          <w:szCs w:val="28"/>
        </w:rPr>
        <w:t>А.М. Успенский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3089" w:rsidRDefault="00493089" w:rsidP="00493089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337C9" w:rsidRPr="00966183" w:rsidRDefault="008337C9" w:rsidP="008337C9">
      <w:pPr>
        <w:pStyle w:val="a4"/>
        <w:ind w:left="0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8337C9" w:rsidRDefault="008337C9" w:rsidP="008337C9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председателем Общественного совета Администрации Грузинского сельского поселения </w:t>
      </w:r>
      <w:r w:rsidR="00493089">
        <w:rPr>
          <w:rFonts w:ascii="Times New Roman" w:hAnsi="Times New Roman" w:cs="Times New Roman"/>
          <w:sz w:val="28"/>
          <w:szCs w:val="28"/>
        </w:rPr>
        <w:t>Карпову Марию Васильевну.</w:t>
      </w:r>
    </w:p>
    <w:p w:rsidR="008337C9" w:rsidRPr="001F7326" w:rsidRDefault="008337C9" w:rsidP="008337C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493089">
        <w:rPr>
          <w:rFonts w:ascii="Times New Roman" w:hAnsi="Times New Roman" w:cs="Times New Roman"/>
          <w:sz w:val="28"/>
          <w:szCs w:val="28"/>
        </w:rPr>
        <w:t>4, «ПРОТИВ» - 0, «ВОЗДЕРЖАЛСЯ» - 1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7C9" w:rsidRDefault="008337C9" w:rsidP="008337C9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заместителем председателя Общественного совета Администрации Грузинского сельского поселения </w:t>
      </w:r>
      <w:r w:rsidR="00493089">
        <w:rPr>
          <w:rFonts w:ascii="Times New Roman" w:hAnsi="Times New Roman" w:cs="Times New Roman"/>
          <w:sz w:val="28"/>
          <w:szCs w:val="28"/>
        </w:rPr>
        <w:t>Брак Инну Юрьевну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5C6" w:rsidRPr="001F7326" w:rsidRDefault="001C45C6" w:rsidP="001C45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- 4, «ПРОТИВ» - 0, «ВОЗДЕРЖАЛСЯ» - 1.</w:t>
      </w: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75" w:rsidRPr="00CD5183" w:rsidRDefault="00096775" w:rsidP="00096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5183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</w:t>
      </w:r>
      <w:r w:rsidR="001C45C6">
        <w:rPr>
          <w:rFonts w:ascii="Times New Roman" w:hAnsi="Times New Roman" w:cs="Times New Roman"/>
          <w:b/>
          <w:sz w:val="28"/>
          <w:szCs w:val="28"/>
        </w:rPr>
        <w:t>М.В. Карпова</w:t>
      </w:r>
    </w:p>
    <w:p w:rsidR="00096775" w:rsidRDefault="00096775" w:rsidP="00096775"/>
    <w:p w:rsidR="003118B9" w:rsidRDefault="003118B9"/>
    <w:sectPr w:rsidR="003118B9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116"/>
    <w:multiLevelType w:val="hybridMultilevel"/>
    <w:tmpl w:val="4FFE4D2C"/>
    <w:lvl w:ilvl="0" w:tplc="7FDECEE8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75"/>
    <w:rsid w:val="00096775"/>
    <w:rsid w:val="000F3D01"/>
    <w:rsid w:val="001C16B7"/>
    <w:rsid w:val="001C45C6"/>
    <w:rsid w:val="0020259D"/>
    <w:rsid w:val="003118B9"/>
    <w:rsid w:val="00493089"/>
    <w:rsid w:val="004B2749"/>
    <w:rsid w:val="004D4437"/>
    <w:rsid w:val="005A2988"/>
    <w:rsid w:val="00621B7F"/>
    <w:rsid w:val="00680554"/>
    <w:rsid w:val="00754278"/>
    <w:rsid w:val="007C1F6D"/>
    <w:rsid w:val="008337C9"/>
    <w:rsid w:val="00987004"/>
    <w:rsid w:val="00A22E2F"/>
    <w:rsid w:val="00CD5183"/>
    <w:rsid w:val="00EC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75"/>
    <w:pPr>
      <w:ind w:firstLine="0"/>
    </w:pPr>
  </w:style>
  <w:style w:type="paragraph" w:styleId="a4">
    <w:name w:val="List Paragraph"/>
    <w:basedOn w:val="a"/>
    <w:uiPriority w:val="34"/>
    <w:qFormat/>
    <w:rsid w:val="0009677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096775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2021-04-06T06:03:00Z</cp:lastPrinted>
  <dcterms:created xsi:type="dcterms:W3CDTF">2018-11-09T09:39:00Z</dcterms:created>
  <dcterms:modified xsi:type="dcterms:W3CDTF">2021-04-06T06:07:00Z</dcterms:modified>
</cp:coreProperties>
</file>